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7B" w:rsidRDefault="00A6477E" w:rsidP="00775274">
      <w:pPr>
        <w:spacing w:after="15" w:line="264" w:lineRule="auto"/>
        <w:ind w:left="3969"/>
        <w:jc w:val="both"/>
        <w:rPr>
          <w:rFonts w:ascii="DINProPl-Medium" w:eastAsia="Arial" w:hAnsi="DINProPl-Medium" w:cs="Arial"/>
        </w:rPr>
      </w:pPr>
      <w:r>
        <w:rPr>
          <w:rFonts w:ascii="DINProPl-Medium" w:eastAsia="Arial" w:hAnsi="DINProPl-Medium" w:cs="Arial"/>
        </w:rPr>
        <w:t>Zał. Nr 1 do Regulaminu przyznawan</w:t>
      </w:r>
      <w:r w:rsidR="00775274">
        <w:rPr>
          <w:rFonts w:ascii="DINProPl-Medium" w:eastAsia="Arial" w:hAnsi="DINProPl-Medium" w:cs="Arial"/>
        </w:rPr>
        <w:t xml:space="preserve">ia prawa do realizacji turnieju Finałowego </w:t>
      </w:r>
      <w:r>
        <w:rPr>
          <w:rFonts w:ascii="DINProPl-Medium" w:eastAsia="Arial" w:hAnsi="DINProPl-Medium" w:cs="Arial"/>
        </w:rPr>
        <w:t>MP</w:t>
      </w:r>
      <w:r w:rsidR="00775274">
        <w:rPr>
          <w:rFonts w:ascii="DINProPl-Medium" w:eastAsia="Arial" w:hAnsi="DINProPl-Medium" w:cs="Arial"/>
        </w:rPr>
        <w:t xml:space="preserve"> MASTERS  KOBIET i MĘŻCZYZN </w:t>
      </w:r>
      <w:r>
        <w:rPr>
          <w:rFonts w:ascii="DINProPl-Medium" w:eastAsia="Arial" w:hAnsi="DINProPl-Medium" w:cs="Arial"/>
        </w:rPr>
        <w:t>w poszczególnych kategoria</w:t>
      </w:r>
      <w:r w:rsidR="00775274">
        <w:rPr>
          <w:rFonts w:ascii="DINProPl-Medium" w:eastAsia="Arial" w:hAnsi="DINProPl-Medium" w:cs="Arial"/>
        </w:rPr>
        <w:t>ch wiekowych.</w:t>
      </w:r>
    </w:p>
    <w:p w:rsidR="00133B7B" w:rsidRDefault="00133B7B" w:rsidP="00775274">
      <w:pPr>
        <w:spacing w:after="15" w:line="264" w:lineRule="auto"/>
        <w:ind w:left="3969"/>
        <w:rPr>
          <w:rFonts w:ascii="DINProPl-Medium" w:eastAsia="Arial" w:hAnsi="DINProPl-Medium" w:cs="Arial"/>
        </w:rPr>
      </w:pPr>
    </w:p>
    <w:p w:rsidR="00133B7B" w:rsidRDefault="00133B7B">
      <w:pPr>
        <w:spacing w:after="15" w:line="264" w:lineRule="auto"/>
        <w:ind w:left="4248" w:right="617"/>
        <w:rPr>
          <w:rFonts w:ascii="DINProPl-Medium" w:eastAsia="Arial" w:hAnsi="DINProPl-Medium" w:cs="Arial"/>
        </w:rPr>
      </w:pPr>
    </w:p>
    <w:p w:rsidR="00133B7B" w:rsidRDefault="00A6477E">
      <w:pPr>
        <w:spacing w:after="15" w:line="264" w:lineRule="auto"/>
        <w:ind w:left="855" w:right="617" w:hanging="10"/>
        <w:jc w:val="center"/>
        <w:rPr>
          <w:rFonts w:ascii="DINProPl-Medium" w:hAnsi="DINProPl-Medium"/>
        </w:rPr>
      </w:pPr>
      <w:r>
        <w:rPr>
          <w:rFonts w:ascii="DINProPl-Medium" w:eastAsia="Arial" w:hAnsi="DINProPl-Medium" w:cs="Arial"/>
          <w:b/>
          <w:sz w:val="36"/>
        </w:rPr>
        <w:t>WNIOSEK O POWIERZENIE REALIZACJI</w:t>
      </w:r>
    </w:p>
    <w:p w:rsidR="00133B7B" w:rsidRDefault="00A6477E">
      <w:pPr>
        <w:spacing w:after="15" w:line="264" w:lineRule="auto"/>
        <w:ind w:left="855" w:right="542" w:hanging="10"/>
        <w:jc w:val="center"/>
        <w:rPr>
          <w:rFonts w:ascii="DINProPl-Medium" w:hAnsi="DINProPl-Medium"/>
        </w:rPr>
      </w:pPr>
      <w:r>
        <w:rPr>
          <w:rFonts w:ascii="DINProPl-Medium" w:eastAsia="Arial" w:hAnsi="DINProPl-Medium" w:cs="Arial"/>
          <w:b/>
          <w:sz w:val="36"/>
        </w:rPr>
        <w:t>TURNIEJÓW FINAŁOWYCH  MISTRZOSTW POLSKI „MASTERS” ZPRP</w:t>
      </w:r>
    </w:p>
    <w:p w:rsidR="00133B7B" w:rsidRDefault="00A6477E">
      <w:pPr>
        <w:spacing w:after="0"/>
        <w:rPr>
          <w:rFonts w:ascii="DINProPl-Medium" w:hAnsi="DINProPl-Medium"/>
        </w:rPr>
      </w:pPr>
      <w:r>
        <w:rPr>
          <w:rFonts w:ascii="DINProPl-Medium" w:eastAsia="Arial" w:hAnsi="DINProPl-Medium" w:cs="Arial"/>
          <w:sz w:val="24"/>
        </w:rPr>
        <w:t xml:space="preserve"> </w:t>
      </w:r>
    </w:p>
    <w:p w:rsidR="00133B7B" w:rsidRDefault="00A6477E">
      <w:pPr>
        <w:spacing w:after="0"/>
        <w:rPr>
          <w:rFonts w:ascii="DINProPl-Medium" w:hAnsi="DINProPl-Medium"/>
        </w:rPr>
      </w:pPr>
      <w:r>
        <w:rPr>
          <w:rFonts w:ascii="DINProPl-Medium" w:eastAsia="Arial" w:hAnsi="DINProPl-Medium" w:cs="Arial"/>
          <w:sz w:val="24"/>
        </w:rPr>
        <w:t xml:space="preserve"> </w:t>
      </w:r>
    </w:p>
    <w:p w:rsidR="00133B7B" w:rsidRDefault="00A6477E">
      <w:pPr>
        <w:spacing w:after="3"/>
        <w:rPr>
          <w:rFonts w:ascii="DINProPl-Medium" w:hAnsi="DINProPl-Medium"/>
        </w:rPr>
      </w:pPr>
      <w:r>
        <w:rPr>
          <w:rFonts w:ascii="DINProPl-Medium" w:eastAsia="Arial" w:hAnsi="DINProPl-Medium" w:cs="Arial"/>
          <w:sz w:val="24"/>
        </w:rPr>
        <w:t xml:space="preserve"> </w:t>
      </w:r>
    </w:p>
    <w:p w:rsidR="00133B7B" w:rsidRDefault="00A6477E">
      <w:pPr>
        <w:spacing w:after="0"/>
        <w:ind w:left="-5" w:hanging="10"/>
        <w:rPr>
          <w:rFonts w:ascii="DINProPl-Medium" w:hAnsi="DINProPl-Medium"/>
        </w:rPr>
      </w:pPr>
      <w:r>
        <w:rPr>
          <w:rFonts w:ascii="DINProPl-Medium" w:eastAsia="Arial" w:hAnsi="DINProPl-Medium" w:cs="Arial"/>
          <w:sz w:val="24"/>
        </w:rPr>
        <w:t>Nazwa imprezy:</w:t>
      </w:r>
      <w:r>
        <w:rPr>
          <w:rFonts w:ascii="DINProPl-Medium" w:eastAsia="Arial" w:hAnsi="DINProPl-Medium" w:cs="Arial"/>
          <w:b/>
          <w:sz w:val="28"/>
        </w:rPr>
        <w:t xml:space="preserve">           </w:t>
      </w:r>
    </w:p>
    <w:p w:rsidR="00133B7B" w:rsidRDefault="00A6477E">
      <w:pPr>
        <w:spacing w:after="0"/>
        <w:rPr>
          <w:rFonts w:ascii="DINProPl-Medium" w:hAnsi="DINProPl-Medium"/>
        </w:rPr>
      </w:pPr>
      <w:r>
        <w:rPr>
          <w:rFonts w:ascii="DINProPl-Medium" w:eastAsia="Arial" w:hAnsi="DINProPl-Medium" w:cs="Arial"/>
          <w:sz w:val="24"/>
        </w:rPr>
        <w:t xml:space="preserve"> </w:t>
      </w:r>
    </w:p>
    <w:p w:rsidR="00133B7B" w:rsidRDefault="00A6477E">
      <w:pPr>
        <w:spacing w:after="13"/>
        <w:rPr>
          <w:rFonts w:ascii="DINProPl-Medium" w:hAnsi="DINProPl-Medium"/>
        </w:rPr>
      </w:pPr>
      <w:r>
        <w:rPr>
          <w:rFonts w:ascii="DINProPl-Medium" w:eastAsia="Arial" w:hAnsi="DINProPl-Medium" w:cs="Arial"/>
          <w:sz w:val="24"/>
        </w:rPr>
        <w:t xml:space="preserve"> </w:t>
      </w:r>
    </w:p>
    <w:p w:rsidR="00133B7B" w:rsidRDefault="00A6477E">
      <w:pPr>
        <w:tabs>
          <w:tab w:val="center" w:pos="2124"/>
          <w:tab w:val="center" w:pos="2833"/>
          <w:tab w:val="center" w:pos="3541"/>
          <w:tab w:val="center" w:pos="4249"/>
          <w:tab w:val="center" w:pos="4957"/>
        </w:tabs>
        <w:spacing w:after="0"/>
        <w:ind w:left="-15"/>
        <w:rPr>
          <w:rFonts w:ascii="DINProPl-Medium" w:hAnsi="DINProPl-Medium"/>
        </w:rPr>
      </w:pPr>
      <w:r>
        <w:rPr>
          <w:rFonts w:ascii="DINProPl-Medium" w:eastAsia="Arial" w:hAnsi="DINProPl-Medium" w:cs="Arial"/>
          <w:sz w:val="24"/>
        </w:rPr>
        <w:t xml:space="preserve">Data imprezy: </w:t>
      </w:r>
      <w:r>
        <w:rPr>
          <w:rFonts w:ascii="DINProPl-Medium" w:eastAsia="Arial" w:hAnsi="DINProPl-Medium" w:cs="Arial"/>
          <w:sz w:val="24"/>
        </w:rPr>
        <w:tab/>
        <w:t xml:space="preserve"> </w:t>
      </w:r>
      <w:r>
        <w:rPr>
          <w:rFonts w:ascii="DINProPl-Medium" w:eastAsia="Arial" w:hAnsi="DINProPl-Medium" w:cs="Arial"/>
          <w:sz w:val="24"/>
        </w:rPr>
        <w:tab/>
        <w:t xml:space="preserve"> </w:t>
      </w:r>
      <w:r>
        <w:rPr>
          <w:rFonts w:ascii="DINProPl-Medium" w:eastAsia="Arial" w:hAnsi="DINProPl-Medium" w:cs="Arial"/>
          <w:sz w:val="24"/>
        </w:rPr>
        <w:tab/>
        <w:t xml:space="preserve"> </w:t>
      </w:r>
      <w:r>
        <w:rPr>
          <w:rFonts w:ascii="DINProPl-Medium" w:eastAsia="Arial" w:hAnsi="DINProPl-Medium" w:cs="Arial"/>
          <w:sz w:val="24"/>
        </w:rPr>
        <w:tab/>
        <w:t xml:space="preserve"> </w:t>
      </w:r>
      <w:r>
        <w:rPr>
          <w:rFonts w:ascii="DINProPl-Medium" w:eastAsia="Arial" w:hAnsi="DINProPl-Medium" w:cs="Arial"/>
          <w:sz w:val="24"/>
        </w:rPr>
        <w:tab/>
        <w:t xml:space="preserve"> </w:t>
      </w:r>
      <w:r>
        <w:rPr>
          <w:rFonts w:ascii="DINProPl-Medium" w:eastAsia="Arial" w:hAnsi="DINProPl-Medium" w:cs="Arial"/>
          <w:b/>
          <w:sz w:val="28"/>
        </w:rPr>
        <w:t xml:space="preserve"> </w:t>
      </w:r>
      <w:r>
        <w:rPr>
          <w:rFonts w:ascii="DINProPl-Medium" w:eastAsia="Arial" w:hAnsi="DINProPl-Medium" w:cs="Arial"/>
          <w:sz w:val="24"/>
        </w:rPr>
        <w:t xml:space="preserve"> </w:t>
      </w:r>
    </w:p>
    <w:p w:rsidR="00133B7B" w:rsidRDefault="00A6477E">
      <w:pPr>
        <w:spacing w:after="0"/>
        <w:rPr>
          <w:rFonts w:ascii="DINProPl-Medium" w:hAnsi="DINProPl-Medium"/>
        </w:rPr>
      </w:pPr>
      <w:r>
        <w:rPr>
          <w:rFonts w:ascii="DINProPl-Medium" w:eastAsia="Arial" w:hAnsi="DINProPl-Medium" w:cs="Arial"/>
        </w:rPr>
        <w:t xml:space="preserve"> </w:t>
      </w:r>
    </w:p>
    <w:p w:rsidR="00133B7B" w:rsidRDefault="00A6477E">
      <w:pPr>
        <w:spacing w:after="19"/>
        <w:rPr>
          <w:rFonts w:ascii="DINProPl-Medium" w:hAnsi="DINProPl-Medium"/>
        </w:rPr>
      </w:pPr>
      <w:r>
        <w:rPr>
          <w:rFonts w:ascii="DINProPl-Medium" w:eastAsia="Arial" w:hAnsi="DINProPl-Medium" w:cs="Arial"/>
        </w:rPr>
        <w:t xml:space="preserve"> </w:t>
      </w:r>
    </w:p>
    <w:p w:rsidR="00133B7B" w:rsidRDefault="00A6477E">
      <w:pPr>
        <w:spacing w:after="0"/>
        <w:rPr>
          <w:rFonts w:ascii="DINProPl-Medium" w:hAnsi="DINProPl-Medium"/>
        </w:rPr>
      </w:pPr>
      <w:r>
        <w:rPr>
          <w:rFonts w:ascii="DINProPl-Medium" w:eastAsia="Arial" w:hAnsi="DINProPl-Medium" w:cs="Arial"/>
          <w:b/>
          <w:i/>
        </w:rPr>
        <w:t xml:space="preserve">Prosimy o odpowiedzenie na wszystkie pytania, w razie potrzeby dodać wyjaśnienia.  </w:t>
      </w:r>
    </w:p>
    <w:p w:rsidR="00133B7B" w:rsidRDefault="00A6477E">
      <w:pPr>
        <w:spacing w:after="0"/>
        <w:rPr>
          <w:rFonts w:ascii="DINProPl-Medium" w:hAnsi="DINProPl-Medium"/>
        </w:rPr>
      </w:pPr>
      <w:r>
        <w:rPr>
          <w:rFonts w:ascii="DINProPl-Medium" w:eastAsia="Arial" w:hAnsi="DINProPl-Medium" w:cs="Arial"/>
        </w:rPr>
        <w:t xml:space="preserve"> </w:t>
      </w:r>
    </w:p>
    <w:p w:rsidR="00133B7B" w:rsidRDefault="00A6477E">
      <w:pPr>
        <w:spacing w:after="0"/>
        <w:rPr>
          <w:rFonts w:ascii="DINProPl-Medium" w:hAnsi="DINProPl-Medium"/>
        </w:rPr>
      </w:pPr>
      <w:r>
        <w:rPr>
          <w:rFonts w:ascii="DINProPl-Medium" w:eastAsia="Arial" w:hAnsi="DINProPl-Medium" w:cs="Arial"/>
        </w:rPr>
        <w:t xml:space="preserve"> </w:t>
      </w:r>
    </w:p>
    <w:tbl>
      <w:tblPr>
        <w:tblStyle w:val="TableGrid"/>
        <w:tblW w:w="9854" w:type="dxa"/>
        <w:tblInd w:w="-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3792"/>
        <w:gridCol w:w="6062"/>
      </w:tblGrid>
      <w:tr w:rsidR="00133B7B">
        <w:trPr>
          <w:trHeight w:val="259"/>
        </w:trPr>
        <w:tc>
          <w:tcPr>
            <w:tcW w:w="98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b/>
                <w:color w:val="FFFFFF"/>
              </w:rPr>
              <w:t>Dane Oferenta</w:t>
            </w:r>
            <w:r>
              <w:rPr>
                <w:rFonts w:ascii="DINProPl-Medium" w:eastAsia="Arial" w:hAnsi="DINProPl-Medium" w:cs="Arial"/>
                <w:b/>
                <w:color w:val="FFFFFF"/>
                <w:sz w:val="24"/>
              </w:rPr>
              <w:t xml:space="preserve"> </w:t>
            </w:r>
          </w:p>
        </w:tc>
      </w:tr>
      <w:tr w:rsidR="00133B7B">
        <w:trPr>
          <w:trHeight w:val="529"/>
        </w:trPr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>Pełna nazwa Oferenta</w:t>
            </w: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1008"/>
        </w:trPr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 w:rsidP="00244F85">
            <w:pPr>
              <w:spacing w:after="0" w:line="240" w:lineRule="auto"/>
              <w:ind w:right="623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 xml:space="preserve">Imiona i nazwiska osób upoważnionych do kontaktu     </w:t>
            </w:r>
            <w:r w:rsidR="00E339EF">
              <w:rPr>
                <w:rFonts w:ascii="DINProPl-Medium" w:eastAsia="Arial" w:hAnsi="DINProPl-Medium" w:cs="Arial"/>
              </w:rPr>
              <w:t xml:space="preserve"> </w:t>
            </w:r>
            <w:r>
              <w:rPr>
                <w:rFonts w:ascii="DINProPl-Medium" w:eastAsia="Arial" w:hAnsi="DINProPl-Medium" w:cs="Arial"/>
              </w:rPr>
              <w:t xml:space="preserve"> z </w:t>
            </w:r>
            <w:r w:rsidR="00244F85">
              <w:rPr>
                <w:rFonts w:ascii="DINProPl-Medium" w:eastAsia="Arial" w:hAnsi="DINProPl-Medium" w:cs="Arial"/>
              </w:rPr>
              <w:t xml:space="preserve">Dyrektorem ds. </w:t>
            </w:r>
            <w:r>
              <w:rPr>
                <w:rFonts w:ascii="DINProPl-Medium" w:eastAsia="Arial" w:hAnsi="DINProPl-Medium" w:cs="Arial"/>
              </w:rPr>
              <w:t>Rozgrywek ZPRP</w:t>
            </w: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756"/>
        </w:trPr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</w:pPr>
            <w:r>
              <w:rPr>
                <w:rFonts w:ascii="DINProPl-Medium" w:eastAsia="Arial" w:hAnsi="DINProPl-Medium" w:cs="Arial"/>
              </w:rPr>
              <w:t>Adres do korespondencji, e-mail, telefon</w:t>
            </w: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</w:tbl>
    <w:p w:rsidR="00133B7B" w:rsidRDefault="00A6477E">
      <w:pPr>
        <w:spacing w:after="0"/>
        <w:rPr>
          <w:rFonts w:ascii="DINProPl-Medium" w:hAnsi="DINProPl-Medium"/>
        </w:rPr>
      </w:pPr>
      <w:r>
        <w:rPr>
          <w:rFonts w:ascii="DINProPl-Medium" w:eastAsia="Arial" w:hAnsi="DINProPl-Medium" w:cs="Arial"/>
        </w:rPr>
        <w:t xml:space="preserve"> </w:t>
      </w:r>
    </w:p>
    <w:p w:rsidR="00133B7B" w:rsidRDefault="00A6477E">
      <w:pPr>
        <w:spacing w:after="0"/>
        <w:rPr>
          <w:rFonts w:ascii="DINProPl-Medium" w:hAnsi="DINProPl-Medium"/>
        </w:rPr>
      </w:pPr>
      <w:r>
        <w:rPr>
          <w:rFonts w:ascii="DINProPl-Medium" w:eastAsia="Arial" w:hAnsi="DINProPl-Medium" w:cs="Arial"/>
        </w:rPr>
        <w:t xml:space="preserve"> </w:t>
      </w:r>
    </w:p>
    <w:tbl>
      <w:tblPr>
        <w:tblStyle w:val="TableGrid"/>
        <w:tblW w:w="9854" w:type="dxa"/>
        <w:tblInd w:w="-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3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5167"/>
        <w:gridCol w:w="4687"/>
      </w:tblGrid>
      <w:tr w:rsidR="00133B7B">
        <w:trPr>
          <w:trHeight w:val="262"/>
        </w:trPr>
        <w:tc>
          <w:tcPr>
            <w:tcW w:w="98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b/>
                <w:color w:val="FFFFFF"/>
              </w:rPr>
              <w:t>Miejsce rozgrywania zawodów</w:t>
            </w:r>
            <w:r>
              <w:rPr>
                <w:rFonts w:ascii="DINProPl-Medium" w:eastAsia="Arial" w:hAnsi="DINProPl-Medium" w:cs="Arial"/>
                <w:b/>
                <w:color w:val="FFFFFF"/>
                <w:sz w:val="24"/>
              </w:rPr>
              <w:t xml:space="preserve"> </w:t>
            </w:r>
          </w:p>
        </w:tc>
      </w:tr>
      <w:tr w:rsidR="00133B7B">
        <w:trPr>
          <w:trHeight w:val="755"/>
        </w:trPr>
        <w:tc>
          <w:tcPr>
            <w:tcW w:w="5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33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 xml:space="preserve">Proponowane miejsce 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>(miejscowość i obiekty sportowe)</w:t>
            </w: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4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ind w:left="5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528"/>
        </w:trPr>
        <w:tc>
          <w:tcPr>
            <w:tcW w:w="5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>Najbliższy dworzec PKP, PKS</w:t>
            </w: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4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ind w:left="5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526"/>
        </w:trPr>
        <w:tc>
          <w:tcPr>
            <w:tcW w:w="5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>Odległość od dworca do hali / czas dojazdu</w:t>
            </w: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4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ind w:left="5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</w:tbl>
    <w:p w:rsidR="00133B7B" w:rsidRDefault="00A6477E">
      <w:pPr>
        <w:spacing w:after="0"/>
        <w:rPr>
          <w:rFonts w:ascii="DINProPl-Medium" w:hAnsi="DINProPl-Medium"/>
        </w:rPr>
      </w:pPr>
      <w:r>
        <w:rPr>
          <w:rFonts w:ascii="DINProPl-Medium" w:eastAsia="Arial" w:hAnsi="DINProPl-Medium" w:cs="Arial"/>
          <w:sz w:val="24"/>
        </w:rPr>
        <w:t xml:space="preserve"> </w:t>
      </w:r>
    </w:p>
    <w:tbl>
      <w:tblPr>
        <w:tblStyle w:val="TableGrid"/>
        <w:tblW w:w="9854" w:type="dxa"/>
        <w:tblInd w:w="-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" w:type="dxa"/>
          <w:left w:w="96" w:type="dxa"/>
          <w:right w:w="53" w:type="dxa"/>
        </w:tblCellMar>
        <w:tblLook w:val="04A0" w:firstRow="1" w:lastRow="0" w:firstColumn="1" w:lastColumn="0" w:noHBand="0" w:noVBand="1"/>
      </w:tblPr>
      <w:tblGrid>
        <w:gridCol w:w="5351"/>
        <w:gridCol w:w="4503"/>
      </w:tblGrid>
      <w:tr w:rsidR="00133B7B">
        <w:trPr>
          <w:trHeight w:val="262"/>
        </w:trPr>
        <w:tc>
          <w:tcPr>
            <w:tcW w:w="98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b/>
                <w:color w:val="FFFFFF"/>
              </w:rPr>
              <w:t>Charakterystyka obiektów sportowych</w:t>
            </w:r>
            <w:r>
              <w:rPr>
                <w:rFonts w:ascii="DINProPl-Medium" w:eastAsia="Arial" w:hAnsi="DINProPl-Medium" w:cs="Arial"/>
                <w:b/>
                <w:color w:val="FFFFFF"/>
                <w:sz w:val="24"/>
              </w:rPr>
              <w:t xml:space="preserve"> </w:t>
            </w:r>
          </w:p>
        </w:tc>
      </w:tr>
      <w:tr w:rsidR="00133B7B">
        <w:trPr>
          <w:trHeight w:val="757"/>
        </w:trPr>
        <w:tc>
          <w:tcPr>
            <w:tcW w:w="5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 xml:space="preserve">Rodzaj nawierzchni 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>(Parkiet / tworzywo sztuczne / inne)</w:t>
            </w: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ind w:left="5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526"/>
        </w:trPr>
        <w:tc>
          <w:tcPr>
            <w:tcW w:w="5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 w:rsidRPr="003D2902">
              <w:rPr>
                <w:rFonts w:ascii="DINProPl-Medium" w:eastAsia="Arial" w:hAnsi="DINProPl-Medium" w:cs="Arial"/>
              </w:rPr>
              <w:lastRenderedPageBreak/>
              <w:t>Kolor nawierzchni</w:t>
            </w:r>
            <w:r w:rsidRPr="003D2902"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ind w:left="5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526"/>
        </w:trPr>
        <w:tc>
          <w:tcPr>
            <w:tcW w:w="5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 w:rsidRPr="003D2902">
              <w:rPr>
                <w:rFonts w:ascii="DINProPl-Medium" w:eastAsia="Arial" w:hAnsi="DINProPl-Medium" w:cs="Arial"/>
              </w:rPr>
              <w:t>Kolor linii</w:t>
            </w:r>
            <w:r w:rsidRPr="003D2902"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ind w:left="5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802"/>
        </w:trPr>
        <w:tc>
          <w:tcPr>
            <w:tcW w:w="5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 w:rsidRPr="003D2902">
              <w:rPr>
                <w:rFonts w:ascii="DINProPl-Medium" w:eastAsia="Arial" w:hAnsi="DINProPl-Medium" w:cs="Arial"/>
              </w:rPr>
              <w:t>Czy oprócz linii do piłki ręcznej znajdują się na podłożu również inne?</w:t>
            </w:r>
            <w:r w:rsidRPr="003D2902"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98" w:line="240" w:lineRule="auto"/>
              <w:ind w:left="5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  <w:p w:rsidR="00133B7B" w:rsidRDefault="00A6477E">
            <w:pPr>
              <w:spacing w:after="0" w:line="240" w:lineRule="auto"/>
              <w:ind w:left="5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756"/>
        </w:trPr>
        <w:tc>
          <w:tcPr>
            <w:tcW w:w="5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>Wymiary płyty boiska (obligatoryjnie wymiary boiska do piłki ręcznej muszą wynosić 40 x 20 m)</w:t>
            </w: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ind w:left="5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528"/>
        </w:trPr>
        <w:tc>
          <w:tcPr>
            <w:tcW w:w="5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 w:rsidRPr="003D2902">
              <w:rPr>
                <w:rFonts w:ascii="DINProPl-Medium" w:eastAsia="Arial" w:hAnsi="DINProPl-Medium" w:cs="Arial"/>
              </w:rPr>
              <w:t>Rok budowy (ostatniego remontu) hali</w:t>
            </w:r>
            <w:r w:rsidRPr="003D2902"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526"/>
        </w:trPr>
        <w:tc>
          <w:tcPr>
            <w:tcW w:w="5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 w:rsidRPr="003D2902">
              <w:rPr>
                <w:rFonts w:ascii="DINProPl-Medium" w:eastAsia="Arial" w:hAnsi="DINProPl-Medium" w:cs="Arial"/>
              </w:rPr>
              <w:t>Natężenie światła sztucznego na hali (LUX)</w:t>
            </w:r>
            <w:r w:rsidRPr="003D2902"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636"/>
        </w:trPr>
        <w:tc>
          <w:tcPr>
            <w:tcW w:w="5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bottom"/>
          </w:tcPr>
          <w:p w:rsidR="00133B7B" w:rsidRDefault="00A6477E">
            <w:pPr>
              <w:spacing w:after="0" w:line="240" w:lineRule="auto"/>
              <w:jc w:val="both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>Czy światło słoneczne ma wpływ na warunki panujące na boisku ?</w:t>
            </w: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756"/>
        </w:trPr>
        <w:tc>
          <w:tcPr>
            <w:tcW w:w="5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 w:rsidP="003D2902">
            <w:pPr>
              <w:spacing w:after="0" w:line="240" w:lineRule="auto"/>
              <w:ind w:right="1161"/>
              <w:jc w:val="both"/>
              <w:rPr>
                <w:rFonts w:ascii="DINProPl-Medium" w:hAnsi="DINProPl-Medium"/>
              </w:rPr>
            </w:pPr>
            <w:r w:rsidRPr="003D2902">
              <w:rPr>
                <w:rFonts w:ascii="DINProPl-Medium" w:eastAsia="Arial" w:hAnsi="DINProPl-Medium" w:cs="Arial"/>
              </w:rPr>
              <w:t>Ilość miejsc dla publiczności  (siedzących /stojących)</w:t>
            </w: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526"/>
        </w:trPr>
        <w:tc>
          <w:tcPr>
            <w:tcW w:w="5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 xml:space="preserve">Ilość szatni dla drużyn </w:t>
            </w: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526"/>
        </w:trPr>
        <w:tc>
          <w:tcPr>
            <w:tcW w:w="5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>Ilość szatni dla sędziów</w:t>
            </w: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636"/>
        </w:trPr>
        <w:tc>
          <w:tcPr>
            <w:tcW w:w="5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>Czy na obiekcie jest możliwość wydzielenia pomieszczenie na potrzeby sekretariatu zawodów?</w:t>
            </w: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637"/>
        </w:trPr>
        <w:tc>
          <w:tcPr>
            <w:tcW w:w="5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bottom"/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 xml:space="preserve">Czy jest osobne pomieszczenie dla sędziego głównego ? </w:t>
            </w:r>
          </w:p>
        </w:tc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1769"/>
        </w:trPr>
        <w:tc>
          <w:tcPr>
            <w:tcW w:w="5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bottom"/>
          </w:tcPr>
          <w:p w:rsidR="00133B7B" w:rsidRDefault="00A6477E">
            <w:pPr>
              <w:spacing w:after="10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 xml:space="preserve">Czy na hali są dostępne dla Sędziego głównego: 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 xml:space="preserve">     </w:t>
            </w:r>
            <w:r w:rsidR="007D65C5">
              <w:rPr>
                <w:rFonts w:ascii="DINProPl-Medium" w:eastAsia="Arial" w:hAnsi="DINProPl-Medium" w:cs="Arial"/>
              </w:rPr>
              <w:t xml:space="preserve"> </w:t>
            </w:r>
            <w:r>
              <w:rPr>
                <w:rFonts w:ascii="DINProPl-Medium" w:eastAsia="Arial" w:hAnsi="DINProPl-Medium" w:cs="Arial"/>
              </w:rPr>
              <w:t xml:space="preserve">       Internet</w:t>
            </w:r>
          </w:p>
          <w:p w:rsidR="00133B7B" w:rsidRDefault="00A6477E">
            <w:pPr>
              <w:tabs>
                <w:tab w:val="center" w:pos="891"/>
              </w:tabs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 xml:space="preserve"> </w:t>
            </w:r>
            <w:r>
              <w:rPr>
                <w:rFonts w:ascii="DINProPl-Medium" w:eastAsia="Arial" w:hAnsi="DINProPl-Medium" w:cs="Arial"/>
              </w:rPr>
              <w:tab/>
              <w:t xml:space="preserve">Fax </w:t>
            </w:r>
          </w:p>
          <w:p w:rsidR="00133B7B" w:rsidRDefault="00A6477E">
            <w:pPr>
              <w:tabs>
                <w:tab w:val="center" w:pos="996"/>
              </w:tabs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 xml:space="preserve"> </w:t>
            </w:r>
            <w:r>
              <w:rPr>
                <w:rFonts w:ascii="DINProPl-Medium" w:eastAsia="Arial" w:hAnsi="DINProPl-Medium" w:cs="Arial"/>
              </w:rPr>
              <w:tab/>
              <w:t xml:space="preserve">Ksero </w:t>
            </w:r>
          </w:p>
          <w:p w:rsidR="00133B7B" w:rsidRDefault="00A6477E">
            <w:pPr>
              <w:tabs>
                <w:tab w:val="center" w:pos="1076"/>
              </w:tabs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 xml:space="preserve"> </w:t>
            </w:r>
            <w:r>
              <w:rPr>
                <w:rFonts w:ascii="DINProPl-Medium" w:eastAsia="Arial" w:hAnsi="DINProPl-Medium" w:cs="Arial"/>
              </w:rPr>
              <w:tab/>
              <w:t xml:space="preserve">Telefon </w:t>
            </w:r>
          </w:p>
          <w:p w:rsidR="00133B7B" w:rsidRDefault="00A6477E">
            <w:pPr>
              <w:spacing w:after="0" w:line="240" w:lineRule="auto"/>
              <w:ind w:left="708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>Skaner ?</w:t>
            </w:r>
            <w:r>
              <w:rPr>
                <w:rFonts w:ascii="DINProPl-Medium" w:eastAsia="Times New Roman" w:hAnsi="DINProPl-Medium" w:cs="Times New Roman"/>
                <w:sz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636"/>
        </w:trPr>
        <w:tc>
          <w:tcPr>
            <w:tcW w:w="5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bottom"/>
          </w:tcPr>
          <w:p w:rsidR="00133B7B" w:rsidRDefault="00A6477E">
            <w:pPr>
              <w:spacing w:after="0" w:line="240" w:lineRule="auto"/>
              <w:ind w:right="21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 xml:space="preserve">Czy stolik sędziowski i strefy zmian są wydzielone od widowni? </w:t>
            </w:r>
          </w:p>
        </w:tc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1140"/>
        </w:trPr>
        <w:tc>
          <w:tcPr>
            <w:tcW w:w="5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bottom"/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 xml:space="preserve">Ilość tablic elektronicznych przystosowanych do piłki ręcznej (np. ilość wyświetlanych kar dla każdego zespołu, możliwość sterowania od stolika sędziowskiego) </w:t>
            </w:r>
          </w:p>
        </w:tc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763"/>
        </w:trPr>
        <w:tc>
          <w:tcPr>
            <w:tcW w:w="5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 w:rsidRPr="003D2902">
              <w:rPr>
                <w:rFonts w:ascii="DINProPl-Medium" w:eastAsia="Arial" w:hAnsi="DINProPl-Medium" w:cs="Arial"/>
              </w:rPr>
              <w:t xml:space="preserve">Czy jest miejsce do filmowania meczu przez drużyny lub telewizję (proszę podać szczegóły) ? </w:t>
            </w:r>
          </w:p>
        </w:tc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763"/>
        </w:trPr>
        <w:tc>
          <w:tcPr>
            <w:tcW w:w="5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 xml:space="preserve">Czy w obrębie hali znajduje się czynny punkt gastronomiczny ? </w:t>
            </w:r>
          </w:p>
        </w:tc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763"/>
        </w:trPr>
        <w:tc>
          <w:tcPr>
            <w:tcW w:w="5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 xml:space="preserve">Czy na obiekcie jest dodatkowe miejsce do przeprowadzenia rozgrzewki ? </w:t>
            </w:r>
          </w:p>
        </w:tc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763"/>
        </w:trPr>
        <w:tc>
          <w:tcPr>
            <w:tcW w:w="5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lastRenderedPageBreak/>
              <w:t xml:space="preserve">Czy na hali jest możliwość skorzystania z bezprzewodowego dostępu do Internetu ? </w:t>
            </w:r>
          </w:p>
        </w:tc>
        <w:tc>
          <w:tcPr>
            <w:tcW w:w="4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</w:tbl>
    <w:p w:rsidR="00133B7B" w:rsidRDefault="00A6477E">
      <w:pPr>
        <w:spacing w:after="0"/>
        <w:rPr>
          <w:rFonts w:ascii="DINProPl-Medium" w:hAnsi="DINProPl-Medium"/>
        </w:rPr>
      </w:pPr>
      <w:r>
        <w:rPr>
          <w:rFonts w:ascii="DINProPl-Medium" w:eastAsia="Arial" w:hAnsi="DINProPl-Medium" w:cs="Arial"/>
        </w:rPr>
        <w:t xml:space="preserve"> </w:t>
      </w:r>
    </w:p>
    <w:p w:rsidR="00133B7B" w:rsidRDefault="00A6477E">
      <w:pPr>
        <w:spacing w:after="0"/>
        <w:jc w:val="both"/>
        <w:rPr>
          <w:rFonts w:ascii="DINProPl-Medium" w:hAnsi="DINProPl-Medium"/>
        </w:rPr>
      </w:pPr>
      <w:r>
        <w:rPr>
          <w:rFonts w:ascii="DINProPl-Medium" w:eastAsia="Times New Roman" w:hAnsi="DINProPl-Medium" w:cs="Times New Roman"/>
          <w:sz w:val="24"/>
        </w:rPr>
        <w:t xml:space="preserve"> </w:t>
      </w:r>
      <w:r>
        <w:rPr>
          <w:rFonts w:ascii="DINProPl-Medium" w:eastAsia="Times New Roman" w:hAnsi="DINProPl-Medium" w:cs="Times New Roman"/>
          <w:sz w:val="24"/>
        </w:rPr>
        <w:tab/>
        <w:t xml:space="preserve"> </w:t>
      </w:r>
    </w:p>
    <w:tbl>
      <w:tblPr>
        <w:tblStyle w:val="TableGrid"/>
        <w:tblW w:w="9854" w:type="dxa"/>
        <w:tblInd w:w="-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4" w:type="dxa"/>
          <w:left w:w="96" w:type="dxa"/>
          <w:bottom w:w="7" w:type="dxa"/>
          <w:right w:w="105" w:type="dxa"/>
        </w:tblCellMar>
        <w:tblLook w:val="04A0" w:firstRow="1" w:lastRow="0" w:firstColumn="1" w:lastColumn="0" w:noHBand="0" w:noVBand="1"/>
      </w:tblPr>
      <w:tblGrid>
        <w:gridCol w:w="3932"/>
        <w:gridCol w:w="3323"/>
        <w:gridCol w:w="2599"/>
      </w:tblGrid>
      <w:tr w:rsidR="00133B7B">
        <w:trPr>
          <w:trHeight w:val="260"/>
        </w:trPr>
        <w:tc>
          <w:tcPr>
            <w:tcW w:w="98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b/>
                <w:color w:val="FFFFFF"/>
              </w:rPr>
              <w:t>Zakwaterowanie i wyżywienie</w:t>
            </w:r>
            <w:r>
              <w:rPr>
                <w:rFonts w:ascii="DINProPl-Medium" w:eastAsia="Arial" w:hAnsi="DINProPl-Medium" w:cs="Arial"/>
                <w:b/>
                <w:color w:val="FFFFFF"/>
                <w:sz w:val="24"/>
              </w:rPr>
              <w:t xml:space="preserve"> </w:t>
            </w:r>
          </w:p>
        </w:tc>
      </w:tr>
      <w:tr w:rsidR="00133B7B">
        <w:trPr>
          <w:trHeight w:val="758"/>
        </w:trPr>
        <w:tc>
          <w:tcPr>
            <w:tcW w:w="98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>Proszę o podanie informacji dotyczących zakwaterowania i wyżywienia dla drużyn i osób towarzyszących</w:t>
            </w: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1142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bottom"/>
          </w:tcPr>
          <w:p w:rsidR="00133B7B" w:rsidRDefault="00A6477E">
            <w:pPr>
              <w:spacing w:after="0" w:line="240" w:lineRule="auto"/>
              <w:jc w:val="center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 xml:space="preserve">Rodzaj obiektu (hotel / pensjonat / internat / szkoła lub inny obiekt) wraz </w:t>
            </w:r>
          </w:p>
          <w:p w:rsidR="00133B7B" w:rsidRDefault="00A6477E">
            <w:pPr>
              <w:spacing w:after="0" w:line="240" w:lineRule="auto"/>
              <w:jc w:val="center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>z jego opisem i odległością od hali zawodów i dworców PKS / PKP</w:t>
            </w: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jc w:val="center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>Rodzaje pokojów i ich wyposażenie</w:t>
            </w: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bottom"/>
          </w:tcPr>
          <w:p w:rsidR="00133B7B" w:rsidRDefault="00A6477E">
            <w:pPr>
              <w:spacing w:after="18" w:line="235" w:lineRule="auto"/>
              <w:jc w:val="center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 xml:space="preserve">Proponowane wyżywienie dla danego </w:t>
            </w:r>
          </w:p>
          <w:p w:rsidR="00133B7B" w:rsidRDefault="00A6477E">
            <w:pPr>
              <w:spacing w:after="0"/>
              <w:ind w:left="6"/>
              <w:jc w:val="center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>obiektu</w:t>
            </w: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917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>1</w:t>
            </w: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ind w:left="5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917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>2</w:t>
            </w: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ind w:left="5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917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>3</w:t>
            </w: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ind w:left="5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917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>4</w:t>
            </w: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ind w:left="5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917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>5</w:t>
            </w: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ind w:left="5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917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>6</w:t>
            </w: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ind w:left="5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917"/>
        </w:trPr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>7</w:t>
            </w: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ind w:left="5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919"/>
        </w:trPr>
        <w:tc>
          <w:tcPr>
            <w:tcW w:w="98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Proponowana stawka osobodnia (z uzasadnieniem):  </w:t>
            </w:r>
          </w:p>
        </w:tc>
      </w:tr>
    </w:tbl>
    <w:p w:rsidR="00133B7B" w:rsidRDefault="00A6477E">
      <w:pPr>
        <w:spacing w:after="0"/>
        <w:jc w:val="both"/>
        <w:rPr>
          <w:rFonts w:ascii="DINProPl-Medium" w:hAnsi="DINProPl-Medium"/>
        </w:rPr>
      </w:pPr>
      <w:r>
        <w:rPr>
          <w:rFonts w:ascii="DINProPl-Medium" w:eastAsia="Arial" w:hAnsi="DINProPl-Medium" w:cs="Arial"/>
          <w:sz w:val="24"/>
        </w:rPr>
        <w:t xml:space="preserve"> </w:t>
      </w:r>
    </w:p>
    <w:p w:rsidR="00133B7B" w:rsidRDefault="00A6477E">
      <w:pPr>
        <w:spacing w:after="0"/>
        <w:jc w:val="both"/>
        <w:rPr>
          <w:rFonts w:ascii="DINProPl-Medium" w:eastAsia="Arial" w:hAnsi="DINProPl-Medium" w:cs="Arial"/>
          <w:sz w:val="24"/>
        </w:rPr>
      </w:pPr>
      <w:r>
        <w:rPr>
          <w:rFonts w:ascii="DINProPl-Medium" w:eastAsia="Arial" w:hAnsi="DINProPl-Medium" w:cs="Arial"/>
          <w:sz w:val="24"/>
        </w:rPr>
        <w:t xml:space="preserve"> </w:t>
      </w:r>
    </w:p>
    <w:p w:rsidR="00244F85" w:rsidRDefault="00244F85">
      <w:pPr>
        <w:spacing w:after="0"/>
        <w:jc w:val="both"/>
        <w:rPr>
          <w:rFonts w:ascii="DINProPl-Medium" w:eastAsia="Arial" w:hAnsi="DINProPl-Medium" w:cs="Arial"/>
          <w:sz w:val="24"/>
        </w:rPr>
      </w:pPr>
    </w:p>
    <w:p w:rsidR="00244F85" w:rsidRDefault="00244F85">
      <w:pPr>
        <w:spacing w:after="0"/>
        <w:jc w:val="both"/>
        <w:rPr>
          <w:rFonts w:ascii="DINProPl-Medium" w:eastAsia="Arial" w:hAnsi="DINProPl-Medium" w:cs="Arial"/>
          <w:sz w:val="24"/>
        </w:rPr>
      </w:pPr>
    </w:p>
    <w:p w:rsidR="00244F85" w:rsidRDefault="00244F85">
      <w:pPr>
        <w:spacing w:after="0"/>
        <w:jc w:val="both"/>
        <w:rPr>
          <w:rFonts w:ascii="DINProPl-Medium" w:eastAsia="Arial" w:hAnsi="DINProPl-Medium" w:cs="Arial"/>
          <w:sz w:val="24"/>
        </w:rPr>
      </w:pPr>
    </w:p>
    <w:p w:rsidR="007D65C5" w:rsidRDefault="007D65C5">
      <w:pPr>
        <w:spacing w:after="0"/>
        <w:jc w:val="both"/>
        <w:rPr>
          <w:rFonts w:ascii="DINProPl-Medium" w:eastAsia="Arial" w:hAnsi="DINProPl-Medium" w:cs="Arial"/>
          <w:sz w:val="24"/>
        </w:rPr>
      </w:pPr>
    </w:p>
    <w:p w:rsidR="007D65C5" w:rsidRDefault="007D65C5">
      <w:pPr>
        <w:spacing w:after="0"/>
        <w:jc w:val="both"/>
        <w:rPr>
          <w:rFonts w:ascii="DINProPl-Medium" w:hAnsi="DINProPl-Medium"/>
        </w:rPr>
      </w:pPr>
    </w:p>
    <w:tbl>
      <w:tblPr>
        <w:tblStyle w:val="TableGrid"/>
        <w:tblW w:w="9854" w:type="dxa"/>
        <w:tblInd w:w="-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9" w:type="dxa"/>
          <w:left w:w="96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9854"/>
      </w:tblGrid>
      <w:tr w:rsidR="00133B7B">
        <w:trPr>
          <w:trHeight w:val="379"/>
        </w:trPr>
        <w:tc>
          <w:tcPr>
            <w:tcW w:w="9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6" w:type="dxa"/>
            </w:tcMar>
            <w:vAlign w:val="bottom"/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b/>
                <w:color w:val="FFFFFF"/>
              </w:rPr>
              <w:lastRenderedPageBreak/>
              <w:t>Promocja imprezy</w:t>
            </w:r>
            <w:r>
              <w:rPr>
                <w:rFonts w:ascii="DINProPl-Medium" w:eastAsia="Arial" w:hAnsi="DINProPl-Medium" w:cs="Arial"/>
                <w:color w:val="FFFFFF"/>
              </w:rPr>
              <w:t xml:space="preserve"> </w:t>
            </w:r>
          </w:p>
        </w:tc>
      </w:tr>
      <w:tr w:rsidR="00133B7B">
        <w:trPr>
          <w:trHeight w:val="2198"/>
        </w:trPr>
        <w:tc>
          <w:tcPr>
            <w:tcW w:w="9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>Proszę o opisanie działań promocyjnych planowanych przy organizacji imprezy</w:t>
            </w: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Times New Roman" w:hAnsi="DINProPl-Medium" w:cs="Times New Roman"/>
                <w:sz w:val="24"/>
              </w:rPr>
              <w:t xml:space="preserve">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Times New Roman" w:hAnsi="DINProPl-Medium" w:cs="Times New Roman"/>
                <w:sz w:val="24"/>
              </w:rPr>
              <w:t xml:space="preserve">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Times New Roman" w:hAnsi="DINProPl-Medium" w:cs="Times New Roman"/>
                <w:sz w:val="24"/>
              </w:rPr>
              <w:t xml:space="preserve">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Times New Roman" w:hAnsi="DINProPl-Medium" w:cs="Times New Roman"/>
                <w:sz w:val="24"/>
              </w:rPr>
              <w:t xml:space="preserve">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Times New Roman" w:hAnsi="DINProPl-Medium" w:cs="Times New Roman"/>
                <w:sz w:val="24"/>
              </w:rPr>
              <w:t xml:space="preserve">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Times New Roman" w:hAnsi="DINProPl-Medium" w:cs="Times New Roman"/>
                <w:sz w:val="24"/>
              </w:rPr>
              <w:t xml:space="preserve">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Times New Roman" w:hAnsi="DINProPl-Medium" w:cs="Times New Roman"/>
                <w:sz w:val="24"/>
              </w:rPr>
              <w:t xml:space="preserve"> </w:t>
            </w:r>
          </w:p>
        </w:tc>
      </w:tr>
    </w:tbl>
    <w:p w:rsidR="00133B7B" w:rsidRDefault="00A6477E">
      <w:pPr>
        <w:spacing w:after="0"/>
        <w:jc w:val="both"/>
        <w:rPr>
          <w:rFonts w:ascii="DINProPl-Medium" w:hAnsi="DINProPl-Medium"/>
        </w:rPr>
      </w:pPr>
      <w:r>
        <w:rPr>
          <w:rFonts w:ascii="DINProPl-Medium" w:eastAsia="Arial" w:hAnsi="DINProPl-Medium" w:cs="Arial"/>
          <w:sz w:val="24"/>
        </w:rPr>
        <w:t xml:space="preserve"> </w:t>
      </w:r>
    </w:p>
    <w:p w:rsidR="00133B7B" w:rsidRDefault="00A6477E">
      <w:pPr>
        <w:spacing w:after="0"/>
        <w:jc w:val="both"/>
        <w:rPr>
          <w:rFonts w:ascii="DINProPl-Medium" w:hAnsi="DINProPl-Medium"/>
        </w:rPr>
      </w:pPr>
      <w:r>
        <w:rPr>
          <w:rFonts w:ascii="DINProPl-Medium" w:eastAsia="Arial" w:hAnsi="DINProPl-Medium" w:cs="Arial"/>
          <w:sz w:val="24"/>
        </w:rPr>
        <w:t xml:space="preserve">  </w:t>
      </w:r>
    </w:p>
    <w:p w:rsidR="00133B7B" w:rsidRDefault="00A6477E">
      <w:pPr>
        <w:spacing w:after="0"/>
        <w:rPr>
          <w:rFonts w:ascii="DINProPl-Medium" w:hAnsi="DINProPl-Medium"/>
        </w:rPr>
      </w:pPr>
      <w:r>
        <w:rPr>
          <w:rFonts w:ascii="DINProPl-Medium" w:eastAsia="Arial" w:hAnsi="DINProPl-Medium" w:cs="Arial"/>
          <w:sz w:val="24"/>
        </w:rPr>
        <w:t xml:space="preserve"> </w:t>
      </w:r>
    </w:p>
    <w:p w:rsidR="00133B7B" w:rsidRDefault="00A6477E">
      <w:pPr>
        <w:spacing w:after="0"/>
        <w:rPr>
          <w:rFonts w:ascii="DINProPl-Medium" w:hAnsi="DINProPl-Medium"/>
        </w:rPr>
      </w:pPr>
      <w:r>
        <w:rPr>
          <w:rFonts w:ascii="DINProPl-Medium" w:eastAsia="Arial" w:hAnsi="DINProPl-Medium" w:cs="Arial"/>
          <w:sz w:val="24"/>
        </w:rPr>
        <w:t xml:space="preserve"> </w:t>
      </w:r>
    </w:p>
    <w:tbl>
      <w:tblPr>
        <w:tblStyle w:val="TableGrid"/>
        <w:tblW w:w="9854" w:type="dxa"/>
        <w:tblInd w:w="-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4" w:type="dxa"/>
          <w:left w:w="96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9854"/>
      </w:tblGrid>
      <w:tr w:rsidR="00133B7B">
        <w:trPr>
          <w:trHeight w:val="260"/>
        </w:trPr>
        <w:tc>
          <w:tcPr>
            <w:tcW w:w="9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b/>
                <w:color w:val="FFFFFF"/>
              </w:rPr>
              <w:t>Inne ważne informacje</w:t>
            </w:r>
            <w:r>
              <w:rPr>
                <w:rFonts w:ascii="DINProPl-Medium" w:eastAsia="Arial" w:hAnsi="DINProPl-Medium" w:cs="Arial"/>
                <w:b/>
                <w:color w:val="FFFFFF"/>
                <w:sz w:val="24"/>
              </w:rPr>
              <w:t xml:space="preserve"> </w:t>
            </w:r>
          </w:p>
        </w:tc>
      </w:tr>
      <w:tr w:rsidR="00133B7B" w:rsidTr="007D65C5">
        <w:trPr>
          <w:trHeight w:val="6083"/>
        </w:trPr>
        <w:tc>
          <w:tcPr>
            <w:tcW w:w="9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bottom"/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 xml:space="preserve">Proszę o wpisanie innych informacji, które mogą być pomocne w przydzieleniu organizacji. 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</w:tbl>
    <w:p w:rsidR="00133B7B" w:rsidRDefault="00A6477E">
      <w:pPr>
        <w:spacing w:after="0"/>
        <w:rPr>
          <w:rFonts w:ascii="DINProPl-Medium" w:eastAsia="Arial" w:hAnsi="DINProPl-Medium" w:cs="Arial"/>
          <w:sz w:val="24"/>
        </w:rPr>
      </w:pPr>
      <w:r>
        <w:rPr>
          <w:rFonts w:ascii="DINProPl-Medium" w:eastAsia="Arial" w:hAnsi="DINProPl-Medium" w:cs="Arial"/>
          <w:sz w:val="24"/>
        </w:rPr>
        <w:t xml:space="preserve"> </w:t>
      </w:r>
    </w:p>
    <w:p w:rsidR="007D65C5" w:rsidRDefault="007D65C5">
      <w:pPr>
        <w:spacing w:after="0"/>
        <w:rPr>
          <w:rFonts w:ascii="DINProPl-Medium" w:eastAsia="Arial" w:hAnsi="DINProPl-Medium" w:cs="Arial"/>
          <w:sz w:val="24"/>
        </w:rPr>
      </w:pPr>
    </w:p>
    <w:p w:rsidR="007D65C5" w:rsidRDefault="007D65C5">
      <w:pPr>
        <w:spacing w:after="0"/>
        <w:rPr>
          <w:rFonts w:ascii="DINProPl-Medium" w:eastAsia="Arial" w:hAnsi="DINProPl-Medium" w:cs="Arial"/>
          <w:sz w:val="24"/>
        </w:rPr>
      </w:pPr>
    </w:p>
    <w:p w:rsidR="007D65C5" w:rsidRDefault="007D65C5">
      <w:pPr>
        <w:spacing w:after="0"/>
        <w:rPr>
          <w:rFonts w:ascii="DINProPl-Medium" w:eastAsia="Arial" w:hAnsi="DINProPl-Medium" w:cs="Arial"/>
          <w:sz w:val="24"/>
        </w:rPr>
      </w:pPr>
    </w:p>
    <w:p w:rsidR="007D65C5" w:rsidRDefault="007D65C5">
      <w:pPr>
        <w:spacing w:after="0"/>
        <w:rPr>
          <w:rFonts w:ascii="DINProPl-Medium" w:eastAsia="Arial" w:hAnsi="DINProPl-Medium" w:cs="Arial"/>
          <w:sz w:val="24"/>
        </w:rPr>
      </w:pPr>
    </w:p>
    <w:p w:rsidR="007D65C5" w:rsidRDefault="007D65C5">
      <w:pPr>
        <w:spacing w:after="0"/>
        <w:rPr>
          <w:rFonts w:ascii="DINProPl-Medium" w:eastAsia="Arial" w:hAnsi="DINProPl-Medium" w:cs="Arial"/>
          <w:sz w:val="24"/>
        </w:rPr>
      </w:pPr>
    </w:p>
    <w:p w:rsidR="00244F85" w:rsidRDefault="00244F85">
      <w:pPr>
        <w:spacing w:after="0"/>
        <w:rPr>
          <w:rFonts w:ascii="DINProPl-Medium" w:eastAsia="Arial" w:hAnsi="DINProPl-Medium" w:cs="Arial"/>
          <w:sz w:val="24"/>
        </w:rPr>
      </w:pPr>
    </w:p>
    <w:p w:rsidR="00244F85" w:rsidRDefault="00244F85">
      <w:pPr>
        <w:spacing w:after="0"/>
        <w:rPr>
          <w:rFonts w:ascii="DINProPl-Medium" w:eastAsia="Arial" w:hAnsi="DINProPl-Medium" w:cs="Arial"/>
          <w:sz w:val="24"/>
        </w:rPr>
      </w:pPr>
    </w:p>
    <w:p w:rsidR="00244F85" w:rsidRDefault="00244F85">
      <w:pPr>
        <w:spacing w:after="0"/>
        <w:rPr>
          <w:rFonts w:ascii="DINProPl-Medium" w:eastAsia="Arial" w:hAnsi="DINProPl-Medium" w:cs="Arial"/>
          <w:sz w:val="24"/>
        </w:rPr>
      </w:pPr>
      <w:bookmarkStart w:id="0" w:name="_GoBack"/>
      <w:bookmarkEnd w:id="0"/>
    </w:p>
    <w:p w:rsidR="007D65C5" w:rsidRDefault="007D65C5">
      <w:pPr>
        <w:spacing w:after="0"/>
        <w:rPr>
          <w:rFonts w:ascii="DINProPl-Medium" w:eastAsia="Arial" w:hAnsi="DINProPl-Medium" w:cs="Arial"/>
          <w:sz w:val="24"/>
        </w:rPr>
      </w:pPr>
    </w:p>
    <w:p w:rsidR="007D65C5" w:rsidRDefault="007D65C5">
      <w:pPr>
        <w:spacing w:after="0"/>
        <w:rPr>
          <w:rFonts w:ascii="DINProPl-Medium" w:hAnsi="DINProPl-Medium"/>
        </w:rPr>
      </w:pPr>
    </w:p>
    <w:tbl>
      <w:tblPr>
        <w:tblStyle w:val="TableGrid"/>
        <w:tblW w:w="9854" w:type="dxa"/>
        <w:tblInd w:w="-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" w:type="dxa"/>
          <w:left w:w="96" w:type="dxa"/>
          <w:right w:w="53" w:type="dxa"/>
        </w:tblCellMar>
        <w:tblLook w:val="04A0" w:firstRow="1" w:lastRow="0" w:firstColumn="1" w:lastColumn="0" w:noHBand="0" w:noVBand="1"/>
      </w:tblPr>
      <w:tblGrid>
        <w:gridCol w:w="1315"/>
        <w:gridCol w:w="3612"/>
        <w:gridCol w:w="1230"/>
        <w:gridCol w:w="3697"/>
      </w:tblGrid>
      <w:tr w:rsidR="00133B7B">
        <w:trPr>
          <w:trHeight w:val="285"/>
        </w:trPr>
        <w:tc>
          <w:tcPr>
            <w:tcW w:w="98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6" w:type="dxa"/>
            </w:tcMar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b/>
                <w:color w:val="FFFFFF"/>
                <w:sz w:val="24"/>
              </w:rPr>
              <w:lastRenderedPageBreak/>
              <w:t xml:space="preserve">Deklaracja organizatora   </w:t>
            </w:r>
          </w:p>
        </w:tc>
      </w:tr>
      <w:tr w:rsidR="00133B7B">
        <w:trPr>
          <w:trHeight w:val="757"/>
        </w:trPr>
        <w:tc>
          <w:tcPr>
            <w:tcW w:w="985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jc w:val="both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b/>
              </w:rPr>
              <w:t>Niniejszym zobowiązuję się zorganizować powyższy turniej zgodnie z przedstawioną ofertą i potwierdzam prawdziwość powyżej przedstawionych danych.</w:t>
            </w:r>
            <w:r>
              <w:rPr>
                <w:rFonts w:ascii="DINProPl-Medium" w:eastAsia="Arial" w:hAnsi="DINProPl-Medium" w:cs="Arial"/>
                <w:b/>
                <w:sz w:val="24"/>
              </w:rPr>
              <w:t xml:space="preserve"> </w:t>
            </w:r>
          </w:p>
        </w:tc>
      </w:tr>
      <w:tr w:rsidR="00133B7B">
        <w:trPr>
          <w:trHeight w:val="526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 xml:space="preserve">Podpisał: </w:t>
            </w: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3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ind w:left="5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>Funkcja:</w:t>
            </w: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756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 xml:space="preserve">Imię i </w:t>
            </w:r>
          </w:p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 xml:space="preserve">Nazwisko: </w:t>
            </w: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3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ind w:left="5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>Data:</w:t>
            </w: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545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>E-mail:</w:t>
            </w: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3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ind w:left="5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>Tel:</w:t>
            </w: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  <w:tr w:rsidR="00133B7B">
        <w:trPr>
          <w:trHeight w:val="526"/>
        </w:trPr>
        <w:tc>
          <w:tcPr>
            <w:tcW w:w="49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</w:rPr>
              <w:t xml:space="preserve">Klub: </w:t>
            </w: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  <w:tc>
          <w:tcPr>
            <w:tcW w:w="49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6" w:type="dxa"/>
            </w:tcMar>
            <w:vAlign w:val="center"/>
          </w:tcPr>
          <w:p w:rsidR="00133B7B" w:rsidRDefault="00A6477E">
            <w:pPr>
              <w:spacing w:after="0" w:line="240" w:lineRule="auto"/>
              <w:ind w:left="2"/>
              <w:rPr>
                <w:rFonts w:ascii="DINProPl-Medium" w:hAnsi="DINProPl-Medium"/>
              </w:rPr>
            </w:pPr>
            <w:r>
              <w:rPr>
                <w:rFonts w:ascii="DINProPl-Medium" w:eastAsia="Arial" w:hAnsi="DINProPl-Medium" w:cs="Arial"/>
                <w:sz w:val="24"/>
              </w:rPr>
              <w:t xml:space="preserve"> </w:t>
            </w:r>
          </w:p>
        </w:tc>
      </w:tr>
    </w:tbl>
    <w:p w:rsidR="00775274" w:rsidRDefault="00775274">
      <w:pPr>
        <w:spacing w:after="21"/>
        <w:rPr>
          <w:rFonts w:ascii="DINProPl-Medium" w:eastAsia="Arial" w:hAnsi="DINProPl-Medium" w:cs="Arial"/>
          <w:sz w:val="24"/>
        </w:rPr>
      </w:pPr>
    </w:p>
    <w:p w:rsidR="00133B7B" w:rsidRDefault="00A6477E">
      <w:pPr>
        <w:spacing w:after="21"/>
        <w:rPr>
          <w:rFonts w:ascii="DINProPl-Medium" w:hAnsi="DINProPl-Medium"/>
        </w:rPr>
      </w:pPr>
      <w:r>
        <w:rPr>
          <w:rFonts w:ascii="DINProPl-Medium" w:eastAsia="Arial" w:hAnsi="DINProPl-Medium" w:cs="Arial"/>
          <w:sz w:val="24"/>
        </w:rPr>
        <w:t xml:space="preserve"> </w:t>
      </w:r>
    </w:p>
    <w:p w:rsidR="00133B7B" w:rsidRDefault="00A6477E" w:rsidP="00E339EF">
      <w:pPr>
        <w:spacing w:after="0" w:line="240" w:lineRule="auto"/>
        <w:ind w:right="351"/>
        <w:rPr>
          <w:rFonts w:ascii="DINProPl-Medium" w:eastAsia="Arial" w:hAnsi="DINProPl-Medium" w:cs="Arial"/>
          <w:b/>
          <w:sz w:val="24"/>
        </w:rPr>
      </w:pPr>
      <w:r>
        <w:rPr>
          <w:rFonts w:ascii="DINProPl-Medium" w:eastAsia="Arial" w:hAnsi="DINProPl-Medium" w:cs="Arial"/>
          <w:b/>
          <w:sz w:val="24"/>
        </w:rPr>
        <w:t>Prosimy o przesłanie wypełnionego formularza do biura ZPRP  na adres</w:t>
      </w:r>
      <w:r w:rsidR="00E339EF">
        <w:rPr>
          <w:rFonts w:ascii="DINProPl-Medium" w:eastAsia="Arial" w:hAnsi="DINProPl-Medium" w:cs="Arial"/>
          <w:b/>
          <w:sz w:val="24"/>
        </w:rPr>
        <w:t>:</w:t>
      </w:r>
      <w:r>
        <w:rPr>
          <w:rFonts w:ascii="DINProPl-Medium" w:eastAsia="Arial" w:hAnsi="DINProPl-Medium" w:cs="Arial"/>
          <w:b/>
          <w:sz w:val="24"/>
        </w:rPr>
        <w:t xml:space="preserve"> </w:t>
      </w:r>
    </w:p>
    <w:p w:rsidR="00E339EF" w:rsidRPr="007A1579" w:rsidRDefault="00A311E0" w:rsidP="00E339EF">
      <w:pPr>
        <w:spacing w:after="0" w:line="240" w:lineRule="auto"/>
        <w:ind w:right="351"/>
        <w:rPr>
          <w:rFonts w:asciiTheme="minorHAnsi" w:eastAsia="Arial" w:hAnsiTheme="minorHAnsi" w:cstheme="minorHAnsi"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="00697929" w:rsidRPr="007A1579">
          <w:rPr>
            <w:rStyle w:val="Hipercze"/>
            <w:rFonts w:asciiTheme="minorHAnsi" w:eastAsia="Arial" w:hAnsiTheme="minorHAnsi" w:cstheme="minorHAnsi"/>
            <w:color w:val="0000FF"/>
            <w:sz w:val="28"/>
            <w:szCs w:val="28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solodko@zprp.org.pl</w:t>
        </w:r>
      </w:hyperlink>
      <w:r w:rsidR="007A1579">
        <w:rPr>
          <w:rStyle w:val="Hipercze"/>
          <w:rFonts w:asciiTheme="minorHAnsi" w:eastAsia="Arial" w:hAnsiTheme="minorHAnsi" w:cstheme="minorHAnsi"/>
          <w:color w:val="auto"/>
          <w:sz w:val="28"/>
          <w:szCs w:val="28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A1579" w:rsidRPr="007A1579">
        <w:rPr>
          <w:rStyle w:val="Hipercze"/>
          <w:rFonts w:asciiTheme="minorHAnsi" w:eastAsia="Arial" w:hAnsiTheme="minorHAnsi" w:cstheme="minorHAnsi"/>
          <w:color w:val="auto"/>
          <w:sz w:val="28"/>
          <w:szCs w:val="28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97929" w:rsidRPr="007A1579">
        <w:rPr>
          <w:rFonts w:asciiTheme="minorHAnsi" w:eastAsia="Arial" w:hAnsiTheme="minorHAnsi" w:cstheme="minorHAnsi"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oraz </w:t>
      </w:r>
      <w:r w:rsidR="00775274" w:rsidRPr="007A1579">
        <w:rPr>
          <w:rFonts w:asciiTheme="minorHAnsi" w:eastAsia="Arial" w:hAnsiTheme="minorHAnsi" w:cstheme="minorHAnsi"/>
          <w:color w:val="auto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97929" w:rsidRPr="007A1579">
        <w:rPr>
          <w:rFonts w:asciiTheme="minorHAnsi" w:eastAsia="Arial" w:hAnsiTheme="minorHAnsi" w:cstheme="minorHAnsi"/>
          <w:color w:val="0000F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renata.cegielska2@gmail.com</w:t>
      </w:r>
    </w:p>
    <w:p w:rsidR="00E339EF" w:rsidRPr="007A1579" w:rsidRDefault="00E339EF">
      <w:pPr>
        <w:spacing w:after="0" w:line="240" w:lineRule="auto"/>
        <w:ind w:left="2591" w:right="351" w:hanging="1597"/>
        <w:rPr>
          <w:rFonts w:ascii="DINProPl-Medium" w:eastAsia="Arial" w:hAnsi="DINProPl-Medium" w:cs="Arial"/>
          <w:color w:val="auto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39EF" w:rsidRPr="00775274" w:rsidRDefault="00E339EF">
      <w:pPr>
        <w:spacing w:after="0" w:line="240" w:lineRule="auto"/>
        <w:ind w:left="2591" w:right="351" w:hanging="1597"/>
        <w:rPr>
          <w:rFonts w:ascii="DINProPl-Medium" w:hAnsi="DINProPl-Medium"/>
          <w:color w:val="auto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133B7B" w:rsidRDefault="00133B7B">
      <w:pPr>
        <w:spacing w:after="0"/>
      </w:pPr>
    </w:p>
    <w:sectPr w:rsidR="00133B7B">
      <w:pgSz w:w="11906" w:h="16838"/>
      <w:pgMar w:top="1420" w:right="1650" w:bottom="1673" w:left="1416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Pl-Medium">
    <w:altName w:val="Times New Roman"/>
    <w:panose1 w:val="00000000000000000000"/>
    <w:charset w:val="00"/>
    <w:family w:val="modern"/>
    <w:notTrueType/>
    <w:pitch w:val="variable"/>
    <w:sig w:usb0="8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7B"/>
    <w:rsid w:val="00133B7B"/>
    <w:rsid w:val="00244F85"/>
    <w:rsid w:val="003D2902"/>
    <w:rsid w:val="004769DC"/>
    <w:rsid w:val="006379A8"/>
    <w:rsid w:val="00697929"/>
    <w:rsid w:val="00775274"/>
    <w:rsid w:val="007A1579"/>
    <w:rsid w:val="007D65C5"/>
    <w:rsid w:val="00A311E0"/>
    <w:rsid w:val="00A328AC"/>
    <w:rsid w:val="00A6477E"/>
    <w:rsid w:val="00AD048E"/>
    <w:rsid w:val="00E3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833F1-C37F-4FB0-91F5-5BC73A53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6979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odko@zpr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REALIZACJI TURNIEJÓW FINAŁOWYCH</vt:lpstr>
    </vt:vector>
  </TitlesOfParts>
  <Company>Windows User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REALIZACJI TURNIEJÓW FINAŁOWYCH</dc:title>
  <dc:subject/>
  <dc:creator>A.S. Roma</dc:creator>
  <dc:description/>
  <cp:lastModifiedBy>MSKORUPSKI</cp:lastModifiedBy>
  <cp:revision>2</cp:revision>
  <dcterms:created xsi:type="dcterms:W3CDTF">2020-01-23T09:25:00Z</dcterms:created>
  <dcterms:modified xsi:type="dcterms:W3CDTF">2020-01-23T09:25:00Z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